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B9" w:rsidRDefault="00650C63" w:rsidP="00650C63">
      <w:pPr>
        <w:spacing w:after="0" w:line="400" w:lineRule="atLeast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A579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หนังสือขอลาออกจากราชการ</w:t>
      </w:r>
    </w:p>
    <w:p w:rsidR="00A579BD" w:rsidRPr="00A579BD" w:rsidRDefault="00A579BD" w:rsidP="00650C63">
      <w:pPr>
        <w:spacing w:after="0" w:line="400" w:lineRule="atLeast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50C63" w:rsidRPr="00A579BD" w:rsidRDefault="00650C63" w:rsidP="00A579BD">
      <w:pPr>
        <w:spacing w:before="120" w:after="0" w:line="400" w:lineRule="atLeast"/>
        <w:jc w:val="right"/>
        <w:rPr>
          <w:rFonts w:ascii="TH SarabunIT๙" w:hAnsi="TH SarabunIT๙" w:cs="TH SarabunIT๙" w:hint="cs"/>
          <w:sz w:val="32"/>
          <w:szCs w:val="32"/>
        </w:rPr>
      </w:pPr>
      <w:r w:rsidRPr="00A579BD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เขียนที่.................................................................</w:t>
      </w:r>
    </w:p>
    <w:p w:rsidR="00650C63" w:rsidRDefault="00650C63" w:rsidP="00A579BD">
      <w:pPr>
        <w:spacing w:before="120" w:after="0" w:line="40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A579BD">
        <w:rPr>
          <w:rFonts w:ascii="TH SarabunIT๙" w:hAnsi="TH SarabunIT๙" w:cs="TH SarabunIT๙" w:hint="cs"/>
          <w:sz w:val="32"/>
          <w:szCs w:val="32"/>
          <w:cs/>
        </w:rPr>
        <w:t>วันที่............. เดือน........................พ.ศ..................</w:t>
      </w:r>
    </w:p>
    <w:p w:rsidR="00650C63" w:rsidRPr="00A579BD" w:rsidRDefault="00650C63" w:rsidP="00A579BD">
      <w:pPr>
        <w:spacing w:before="240" w:after="0" w:line="400" w:lineRule="atLeast"/>
        <w:rPr>
          <w:rFonts w:ascii="TH SarabunIT๙" w:hAnsi="TH SarabunIT๙" w:cs="TH SarabunIT๙"/>
          <w:sz w:val="32"/>
          <w:szCs w:val="32"/>
        </w:rPr>
      </w:pPr>
      <w:r w:rsidRPr="00A579BD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A579BD">
        <w:rPr>
          <w:rFonts w:ascii="TH SarabunIT๙" w:hAnsi="TH SarabunIT๙" w:cs="TH SarabunIT๙" w:hint="cs"/>
          <w:sz w:val="32"/>
          <w:szCs w:val="32"/>
          <w:cs/>
        </w:rPr>
        <w:tab/>
        <w:t>ขอลาออกจากราชการ</w:t>
      </w:r>
    </w:p>
    <w:p w:rsidR="00650C63" w:rsidRPr="00A579BD" w:rsidRDefault="00650C63" w:rsidP="00A579BD">
      <w:pPr>
        <w:spacing w:before="120" w:after="0" w:line="400" w:lineRule="atLeast"/>
        <w:rPr>
          <w:rFonts w:ascii="TH SarabunIT๙" w:hAnsi="TH SarabunIT๙" w:cs="TH SarabunIT๙"/>
          <w:sz w:val="32"/>
          <w:szCs w:val="32"/>
        </w:rPr>
      </w:pPr>
      <w:r w:rsidRPr="00A579BD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A579BD">
        <w:rPr>
          <w:rFonts w:ascii="TH SarabunIT๙" w:hAnsi="TH SarabunIT๙" w:cs="TH SarabunIT๙" w:hint="cs"/>
          <w:sz w:val="32"/>
          <w:szCs w:val="32"/>
          <w:cs/>
        </w:rPr>
        <w:tab/>
        <w:t>อธิบดีกรมอุทยานแห่งชาติ สัตว์ป่า และพันธุ์พืช</w:t>
      </w:r>
    </w:p>
    <w:p w:rsidR="00A579BD" w:rsidRDefault="00650C63" w:rsidP="00A579BD">
      <w:pPr>
        <w:spacing w:before="120" w:after="0" w:line="400" w:lineRule="atLeast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A579BD">
        <w:rPr>
          <w:rFonts w:ascii="TH SarabunIT๙" w:hAnsi="TH SarabunIT๙" w:cs="TH SarabunIT๙" w:hint="cs"/>
          <w:sz w:val="32"/>
          <w:szCs w:val="32"/>
          <w:cs/>
        </w:rPr>
        <w:t>ด้วยข้าพเจ้า.................................................................</w:t>
      </w:r>
      <w:r w:rsidR="00A579BD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A579BD">
        <w:rPr>
          <w:rFonts w:ascii="TH SarabunIT๙" w:hAnsi="TH SarabunIT๙" w:cs="TH SarabunIT๙" w:hint="cs"/>
          <w:sz w:val="32"/>
          <w:szCs w:val="32"/>
          <w:cs/>
        </w:rPr>
        <w:t>....ปัจจุบันดำรงตำแหน่ง</w:t>
      </w:r>
    </w:p>
    <w:p w:rsidR="00650C63" w:rsidRDefault="00A579BD" w:rsidP="00650C63">
      <w:pPr>
        <w:spacing w:after="0" w:line="40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50C63" w:rsidRPr="00A579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.........................................................................สำนัก/กอง..................................................................................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579BD">
        <w:rPr>
          <w:rFonts w:ascii="TH SarabunIT๙" w:hAnsi="TH SarabunIT๙" w:cs="TH SarabunIT๙" w:hint="cs"/>
          <w:sz w:val="32"/>
          <w:szCs w:val="32"/>
          <w:cs/>
        </w:rPr>
        <w:t>กรมอ</w:t>
      </w:r>
      <w:r>
        <w:rPr>
          <w:rFonts w:ascii="TH SarabunIT๙" w:hAnsi="TH SarabunIT๙" w:cs="TH SarabunIT๙" w:hint="cs"/>
          <w:sz w:val="32"/>
          <w:szCs w:val="32"/>
          <w:cs/>
        </w:rPr>
        <w:t>ุทยานแห่งชาติ สัตว์ป่า และพันธุ์พืช มีความประสงค์ขอลาออกจากราชการ เพราะ...................................</w:t>
      </w:r>
    </w:p>
    <w:p w:rsidR="00A579BD" w:rsidRDefault="00A579BD" w:rsidP="00650C63">
      <w:pPr>
        <w:spacing w:after="0" w:line="40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79BD" w:rsidRDefault="00A579BD" w:rsidP="00A579BD">
      <w:pPr>
        <w:spacing w:before="120" w:after="0" w:line="40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ข้าพเจ้ามีภาระผูกพันกับทางราชการและผู้ที่เกี่ยวข้องตามเอกสารแนบ</w:t>
      </w:r>
    </w:p>
    <w:p w:rsidR="00A579BD" w:rsidRDefault="00A579BD" w:rsidP="00A579BD">
      <w:pPr>
        <w:spacing w:before="120" w:after="0" w:line="400" w:lineRule="atLeast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จึงเรียนมาเพื่อขอลาออกจากราชการตั้งแต่วันที่............เดือน........................พ.ศ....................</w:t>
      </w:r>
    </w:p>
    <w:p w:rsidR="00A579BD" w:rsidRDefault="00A579BD" w:rsidP="00A579BD">
      <w:pPr>
        <w:spacing w:before="120" w:after="0" w:line="400" w:lineRule="atLeast"/>
        <w:rPr>
          <w:rFonts w:ascii="TH SarabunIT๙" w:hAnsi="TH SarabunIT๙" w:cs="TH SarabunIT๙" w:hint="cs"/>
          <w:sz w:val="32"/>
          <w:szCs w:val="32"/>
        </w:rPr>
      </w:pPr>
    </w:p>
    <w:p w:rsidR="00A579BD" w:rsidRDefault="00A579BD" w:rsidP="00A579BD">
      <w:pPr>
        <w:spacing w:after="0" w:line="400" w:lineRule="atLeast"/>
        <w:ind w:left="43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A579BD" w:rsidRDefault="00A579BD" w:rsidP="00A579BD">
      <w:pPr>
        <w:spacing w:after="0" w:line="400" w:lineRule="atLeast"/>
        <w:ind w:left="2880" w:firstLine="720"/>
        <w:rPr>
          <w:rFonts w:ascii="TH SarabunIT๙" w:hAnsi="TH SarabunIT๙" w:cs="TH SarabunIT๙" w:hint="cs"/>
          <w:sz w:val="32"/>
          <w:szCs w:val="32"/>
        </w:rPr>
      </w:pPr>
    </w:p>
    <w:p w:rsidR="00A579BD" w:rsidRDefault="00A579BD" w:rsidP="00A579BD">
      <w:pPr>
        <w:spacing w:after="0" w:line="400" w:lineRule="atLeas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</w:t>
      </w:r>
    </w:p>
    <w:p w:rsidR="00A579BD" w:rsidRDefault="00A579BD" w:rsidP="00A579BD">
      <w:pPr>
        <w:spacing w:after="0" w:line="400" w:lineRule="atLeas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(..............................................................)</w:t>
      </w:r>
    </w:p>
    <w:p w:rsidR="00A579BD" w:rsidRDefault="00A579BD" w:rsidP="00A579BD">
      <w:pPr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786"/>
        <w:gridCol w:w="284"/>
        <w:gridCol w:w="4172"/>
      </w:tblGrid>
      <w:tr w:rsidR="00A579BD" w:rsidTr="00635172">
        <w:trPr>
          <w:trHeight w:val="5880"/>
        </w:trPr>
        <w:tc>
          <w:tcPr>
            <w:tcW w:w="4786" w:type="dxa"/>
            <w:vAlign w:val="center"/>
          </w:tcPr>
          <w:p w:rsidR="00A579BD" w:rsidRPr="00A579BD" w:rsidRDefault="00A579BD" w:rsidP="00A579BD">
            <w:pPr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79B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ความเห็นผู้บังคับบัญชาตามลำดับ</w:t>
            </w:r>
          </w:p>
          <w:p w:rsidR="00A579BD" w:rsidRP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ได้รับหนังสือขอลาออกเมื่อวันที่...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......เวลา.........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:rsidR="00A579BD" w:rsidRP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เป็นกรณียื่นหนังสือขอลาออกล่วงหน้า</w:t>
            </w:r>
          </w:p>
          <w:p w:rsidR="00A579BD" w:rsidRP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79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๓๐ วัน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79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๓๐ วัน</w:t>
            </w:r>
          </w:p>
          <w:p w:rsidR="00A579BD" w:rsidRP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เห็นควร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79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 ตั้งแต่วันที่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:rsidR="00A579BD" w:rsidRP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A579BD" w:rsidRP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79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ยับยั้งการลาออกไว้จนถึงวันที่........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A579BD" w:rsidRP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เนื่องจากจำเป็นเพื่อประโยชน์แก่ราชการ เพราะ</w:t>
            </w:r>
          </w:p>
          <w:p w:rsidR="00A579BD" w:rsidRP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A579BD" w:rsidRP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579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</w:p>
          <w:p w:rsidR="00A579BD" w:rsidRPr="00A579BD" w:rsidRDefault="00A579BD" w:rsidP="00A579BD">
            <w:pPr>
              <w:spacing w:before="120"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</w:t>
            </w:r>
          </w:p>
          <w:p w:rsidR="00A579BD" w:rsidRP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(...............................................................)</w:t>
            </w:r>
          </w:p>
          <w:p w:rsidR="00A579BD" w:rsidRP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(ตำแหน่ง)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</w:p>
          <w:p w:rsid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.เดือน............................พ.ศ. 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2" w:type="dxa"/>
          </w:tcPr>
          <w:p w:rsidR="00A579BD" w:rsidRPr="00A579BD" w:rsidRDefault="00A579BD" w:rsidP="00A579BD">
            <w:pPr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579B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คำสั่งของผู้มีอำนาจอนุญาตการลาออก</w:t>
            </w:r>
          </w:p>
          <w:p w:rsidR="00A579BD" w:rsidRPr="00A579BD" w:rsidRDefault="00635172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A579B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</w:p>
          <w:p w:rsidR="00A579BD" w:rsidRPr="00A579BD" w:rsidRDefault="00635172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A579B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ยับยั้งการลาออกไว้จนถึงวันที่........................................</w:t>
            </w:r>
          </w:p>
          <w:p w:rsidR="00A579BD" w:rsidRPr="00A579BD" w:rsidRDefault="00635172" w:rsidP="00A579BD">
            <w:pPr>
              <w:spacing w:line="40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A579B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:rsidR="00A579BD" w:rsidRP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  <w:r w:rsidR="00635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635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p w:rsidR="00A579BD" w:rsidRP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79BD" w:rsidRPr="00A579BD" w:rsidRDefault="00635172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:rsidR="00A579BD" w:rsidRPr="00A579BD" w:rsidRDefault="00635172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579BD" w:rsidRPr="00A579BD" w:rsidRDefault="00A579BD" w:rsidP="00A579BD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(ตำแหน่ง)...................................</w:t>
            </w:r>
            <w:r w:rsidR="00635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  <w:p w:rsidR="00A579BD" w:rsidRDefault="00635172" w:rsidP="00635172">
            <w:pPr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.เดือน..........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........พ.ศ.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A579BD" w:rsidRPr="00A579B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</w:tc>
      </w:tr>
    </w:tbl>
    <w:p w:rsidR="00635172" w:rsidRDefault="00635172" w:rsidP="00A579BD">
      <w:pPr>
        <w:spacing w:before="120" w:after="0" w:line="400" w:lineRule="atLeast"/>
        <w:rPr>
          <w:rFonts w:ascii="TH SarabunIT๙" w:hAnsi="TH SarabunIT๙" w:cs="TH SarabunIT๙"/>
          <w:sz w:val="32"/>
          <w:szCs w:val="32"/>
          <w:cs/>
        </w:rPr>
      </w:pPr>
    </w:p>
    <w:p w:rsidR="00635172" w:rsidRDefault="00635172" w:rsidP="00635172">
      <w:pPr>
        <w:spacing w:before="120" w:after="0" w:line="400" w:lineRule="atLeast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635172" w:rsidRPr="00635172" w:rsidRDefault="00635172" w:rsidP="00635172">
      <w:pPr>
        <w:spacing w:before="120" w:after="0" w:line="40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351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:rsidR="00635172" w:rsidRDefault="00635172" w:rsidP="00635172">
      <w:pPr>
        <w:spacing w:before="120" w:after="0" w:line="40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>๑. ตามระเบียบ ก.พ. ว่าด้วยการลาออกจากราชการของข้าราชการพลเรือนสามัญ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172">
        <w:rPr>
          <w:rFonts w:ascii="TH SarabunIT๙" w:hAnsi="TH SarabunIT๙" w:cs="TH SarabunIT๙"/>
          <w:sz w:val="32"/>
          <w:szCs w:val="32"/>
          <w:cs/>
        </w:rPr>
        <w:t>พ.ศ. ๒๕๕๑ ข้อ ๕ วรรค ๑ กรณีที่เห็นว่าจำเป็นเพื่อประโยชน์แก่ราชการ หมายถึง อาจเกิดความเสียหาย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635172">
        <w:rPr>
          <w:rFonts w:ascii="TH SarabunIT๙" w:hAnsi="TH SarabunIT๙" w:cs="TH SarabunIT๙"/>
          <w:sz w:val="32"/>
          <w:szCs w:val="32"/>
          <w:cs/>
        </w:rPr>
        <w:t xml:space="preserve">แก่ราชการได้หากมีการอนุญาตให้ข้าราชการผู้นั้นออกจากราชการตั้งแต่วันที่ขอลาออก เช่น มีภารกิจที่ผู้ขอลาออกสามารถดำเนินการให้เสร็จก่อนหรือภายในเก้าสิบวันนับแต่วันที่ขอลาออกหากให้ผู้อื่นมาดำเนินการแทนอาจต้องใช้เวลามากขึ้น เป็นต้น และต้องมิใช่เพื่อการอื่นได้แก่ เพื่อการสอบสวน การลงโทษทางวินัย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635172">
        <w:rPr>
          <w:rFonts w:ascii="TH SarabunIT๙" w:hAnsi="TH SarabunIT๙" w:cs="TH SarabunIT๙"/>
          <w:sz w:val="32"/>
          <w:szCs w:val="32"/>
          <w:cs/>
        </w:rPr>
        <w:t>หรือการชดใช้ทุนการศึกษาหรือฝึกอบรม</w:t>
      </w:r>
    </w:p>
    <w:p w:rsidR="00635172" w:rsidRDefault="00635172" w:rsidP="00635172">
      <w:pPr>
        <w:spacing w:before="120" w:after="0" w:line="400" w:lineRule="atLeast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>๒. กรณีขอระงับการลาออก ให้ผู้ขอลาออกยื่นหนังสือแสดงความจำนงขอระงับการลาออกต่อผู้บังคับบัญชาก่อนวันที่การลาออกจะมีผล</w:t>
      </w:r>
    </w:p>
    <w:p w:rsidR="00A579BD" w:rsidRDefault="00635172" w:rsidP="00635172">
      <w:pPr>
        <w:spacing w:before="120" w:after="0" w:line="40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>๓. ในกรณีลาออกเพราะป่วย ให้แนบใบตรวจโรคของแพทย์ตามแบบราชการเสนอไปด้วยว่าป่วยเป็นโรคอะไร</w:t>
      </w:r>
    </w:p>
    <w:p w:rsidR="00635172" w:rsidRDefault="006351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35172" w:rsidRPr="00635172" w:rsidRDefault="00635172" w:rsidP="00635172">
      <w:pPr>
        <w:spacing w:before="120" w:after="0" w:line="400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351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เอกสารแนบ</w:t>
      </w:r>
    </w:p>
    <w:p w:rsidR="00635172" w:rsidRDefault="00635172" w:rsidP="00635172">
      <w:pPr>
        <w:spacing w:before="120" w:after="0" w:line="400" w:lineRule="atLeast"/>
        <w:rPr>
          <w:rFonts w:ascii="TH SarabunIT๙" w:hAnsi="TH SarabunIT๙" w:cs="TH SarabunIT๙" w:hint="cs"/>
          <w:sz w:val="32"/>
          <w:szCs w:val="32"/>
        </w:rPr>
      </w:pPr>
    </w:p>
    <w:p w:rsidR="00635172" w:rsidRPr="00635172" w:rsidRDefault="00635172" w:rsidP="00635172">
      <w:pPr>
        <w:spacing w:before="120" w:after="0" w:line="400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635172">
        <w:rPr>
          <w:rFonts w:ascii="TH SarabunIT๙" w:hAnsi="TH SarabunIT๙" w:cs="TH SarabunIT๙"/>
          <w:b/>
          <w:bCs/>
          <w:sz w:val="36"/>
          <w:szCs w:val="36"/>
          <w:cs/>
        </w:rPr>
        <w:t>ข้าพเจ้ามีภาระผูกพันกับทางราชการและผู้ที่เกี่ยวข้อง ดังนี้</w:t>
      </w:r>
    </w:p>
    <w:p w:rsidR="00635172" w:rsidRDefault="00635172" w:rsidP="00635172">
      <w:pPr>
        <w:spacing w:before="120" w:after="0" w:line="40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172">
        <w:rPr>
          <w:rFonts w:ascii="TH SarabunIT๙" w:hAnsi="TH SarabunIT๙" w:cs="TH SarabunIT๙"/>
          <w:sz w:val="32"/>
          <w:szCs w:val="32"/>
          <w:cs/>
        </w:rPr>
        <w:t>ข้าพเจ้าเป็นผู้อยู่ระหว่างรับทุนหรือปฏิบัติราชการชดใช้ทุนตามสัญญาที่ได้ทำไว้กับทางราชการในการรับทุนไปศึกษา ฝึกอบรม หรือปฏิบัติงานวิจัย และยินยอมชดใช้ทุนตามสัญญาที่ได้ผูกพันให้ไว้กับทางราชการทุกประการ หากมีกรณีที่ต้องชำระเป็นเงิน จะชำระเงินภายในกำหนดเวลาที่ทางราชการกำหนด</w:t>
      </w:r>
    </w:p>
    <w:p w:rsidR="00635172" w:rsidRDefault="00635172" w:rsidP="00635172">
      <w:pPr>
        <w:spacing w:before="120" w:after="0" w:line="400" w:lineRule="atLeast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172">
        <w:rPr>
          <w:rFonts w:ascii="TH SarabunIT๙" w:hAnsi="TH SarabunIT๙" w:cs="TH SarabunIT๙"/>
          <w:sz w:val="32"/>
          <w:szCs w:val="32"/>
          <w:cs/>
        </w:rPr>
        <w:t>ข้าพเจ้ามีภาระผูกพันกับส่วนราชการ ดังนี้</w:t>
      </w:r>
    </w:p>
    <w:p w:rsidR="00635172" w:rsidRDefault="00635172" w:rsidP="00635172">
      <w:pPr>
        <w:spacing w:after="0" w:line="400" w:lineRule="atLeast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172">
        <w:rPr>
          <w:rFonts w:ascii="TH SarabunIT๙" w:hAnsi="TH SarabunIT๙" w:cs="TH SarabunIT๙"/>
          <w:sz w:val="32"/>
          <w:szCs w:val="32"/>
          <w:cs/>
        </w:rPr>
        <w:t>หนี้สหกรณ์ออมทรัพย์</w:t>
      </w:r>
    </w:p>
    <w:p w:rsidR="00635172" w:rsidRDefault="00635172" w:rsidP="00635172">
      <w:pPr>
        <w:spacing w:after="0" w:line="400" w:lineRule="atLeast"/>
        <w:ind w:left="720"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 xml:space="preserve">๒.๒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172">
        <w:rPr>
          <w:rFonts w:ascii="TH SarabunIT๙" w:hAnsi="TH SarabunIT๙" w:cs="TH SarabunIT๙"/>
          <w:sz w:val="32"/>
          <w:szCs w:val="32"/>
          <w:cs/>
        </w:rPr>
        <w:t>หนี้สวัสดิการ</w:t>
      </w:r>
    </w:p>
    <w:p w:rsidR="00635172" w:rsidRPr="00635172" w:rsidRDefault="00635172" w:rsidP="00635172">
      <w:pPr>
        <w:spacing w:after="0" w:line="400" w:lineRule="atLeast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 xml:space="preserve">๒.๓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172">
        <w:rPr>
          <w:rFonts w:ascii="TH SarabunIT๙" w:hAnsi="TH SarabunIT๙" w:cs="TH SarabunIT๙"/>
          <w:sz w:val="32"/>
          <w:szCs w:val="32"/>
          <w:cs/>
        </w:rPr>
        <w:t>อื่นๆ</w:t>
      </w:r>
    </w:p>
    <w:p w:rsidR="00635172" w:rsidRDefault="00635172" w:rsidP="00635172">
      <w:pPr>
        <w:spacing w:before="120" w:after="0" w:line="400" w:lineRule="atLeast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172">
        <w:rPr>
          <w:rFonts w:ascii="TH SarabunIT๙" w:hAnsi="TH SarabunIT๙" w:cs="TH SarabunIT๙"/>
          <w:sz w:val="32"/>
          <w:szCs w:val="32"/>
          <w:cs/>
        </w:rPr>
        <w:t>สิ่งของของทางราชการที่อยู่ในความครอบครองของข้าพเจ้า มีดังนี้</w:t>
      </w:r>
    </w:p>
    <w:p w:rsidR="00635172" w:rsidRPr="00635172" w:rsidRDefault="00635172" w:rsidP="00635172">
      <w:pPr>
        <w:spacing w:after="0" w:line="40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รถยนต์ (พร้อมกุญแจ)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172">
        <w:rPr>
          <w:rFonts w:ascii="TH SarabunIT๙" w:hAnsi="TH SarabunIT๙" w:cs="TH SarabunIT๙"/>
          <w:sz w:val="32"/>
          <w:szCs w:val="32"/>
          <w:cs/>
        </w:rPr>
        <w:t>ยี่ห้อ.............................</w:t>
      </w:r>
    </w:p>
    <w:p w:rsidR="00635172" w:rsidRPr="00635172" w:rsidRDefault="00635172" w:rsidP="00635172">
      <w:pPr>
        <w:spacing w:after="0" w:line="400" w:lineRule="atLeast"/>
        <w:ind w:left="4321" w:firstLine="720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>แบบ..............................</w:t>
      </w:r>
    </w:p>
    <w:p w:rsidR="00635172" w:rsidRPr="00635172" w:rsidRDefault="00635172" w:rsidP="00635172">
      <w:pPr>
        <w:spacing w:after="0" w:line="400" w:lineRule="atLeast"/>
        <w:ind w:left="4321" w:firstLine="720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>รุ่นปี ค.ศ. ......................</w:t>
      </w:r>
    </w:p>
    <w:p w:rsidR="00635172" w:rsidRPr="00635172" w:rsidRDefault="00635172" w:rsidP="00635172">
      <w:pPr>
        <w:spacing w:after="0" w:line="400" w:lineRule="atLeast"/>
        <w:ind w:left="4321" w:firstLine="720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>เลขทะเบียน....................</w:t>
      </w:r>
    </w:p>
    <w:p w:rsidR="00635172" w:rsidRPr="00635172" w:rsidRDefault="00635172" w:rsidP="00635172">
      <w:pPr>
        <w:spacing w:after="0" w:line="40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๓.๒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โน้ตบุ๊กคอมพิวเตอร์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172">
        <w:rPr>
          <w:rFonts w:ascii="TH SarabunIT๙" w:hAnsi="TH SarabunIT๙" w:cs="TH SarabunIT๙"/>
          <w:sz w:val="32"/>
          <w:szCs w:val="32"/>
          <w:cs/>
        </w:rPr>
        <w:t>ยี่ห้อ..............................</w:t>
      </w:r>
    </w:p>
    <w:p w:rsidR="00635172" w:rsidRPr="00635172" w:rsidRDefault="00635172" w:rsidP="00635172">
      <w:pPr>
        <w:spacing w:after="0" w:line="400" w:lineRule="atLeast"/>
        <w:ind w:left="4321" w:firstLine="720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>รุ่น................................</w:t>
      </w:r>
    </w:p>
    <w:p w:rsidR="00635172" w:rsidRPr="00635172" w:rsidRDefault="00635172" w:rsidP="00635172">
      <w:pPr>
        <w:spacing w:after="0" w:line="40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๓.๓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172">
        <w:rPr>
          <w:rFonts w:ascii="TH SarabunIT๙" w:hAnsi="TH SarabunIT๙" w:cs="TH SarabunIT๙"/>
          <w:sz w:val="32"/>
          <w:szCs w:val="32"/>
          <w:cs/>
        </w:rPr>
        <w:t>ยี่ห้อ..............................</w:t>
      </w:r>
    </w:p>
    <w:p w:rsidR="00635172" w:rsidRPr="00635172" w:rsidRDefault="00635172" w:rsidP="00635172">
      <w:pPr>
        <w:spacing w:after="0" w:line="400" w:lineRule="atLeast"/>
        <w:ind w:left="4321" w:firstLine="720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>รุ่น................................</w:t>
      </w:r>
    </w:p>
    <w:p w:rsidR="00635172" w:rsidRPr="00635172" w:rsidRDefault="00635172" w:rsidP="00635172">
      <w:pPr>
        <w:spacing w:after="0" w:line="40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 xml:space="preserve">๓.๔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172">
        <w:rPr>
          <w:rFonts w:ascii="TH SarabunIT๙" w:hAnsi="TH SarabunIT๙" w:cs="TH SarabunIT๙"/>
          <w:sz w:val="32"/>
          <w:szCs w:val="32"/>
          <w:cs/>
        </w:rPr>
        <w:t>กุญแจ</w:t>
      </w:r>
    </w:p>
    <w:p w:rsidR="00635172" w:rsidRPr="00635172" w:rsidRDefault="00635172" w:rsidP="00635172">
      <w:pPr>
        <w:spacing w:after="0" w:line="40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172">
        <w:rPr>
          <w:rFonts w:ascii="TH SarabunIT๙" w:hAnsi="TH SarabunIT๙" w:cs="TH SarabunIT๙"/>
          <w:sz w:val="32"/>
          <w:szCs w:val="32"/>
          <w:cs/>
        </w:rPr>
        <w:t>ห้องทำงาน</w:t>
      </w:r>
    </w:p>
    <w:p w:rsidR="00635172" w:rsidRPr="00635172" w:rsidRDefault="00635172" w:rsidP="00635172">
      <w:pPr>
        <w:spacing w:after="0" w:line="400" w:lineRule="atLeast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172">
        <w:rPr>
          <w:rFonts w:ascii="TH SarabunIT๙" w:hAnsi="TH SarabunIT๙" w:cs="TH SarabunIT๙"/>
          <w:sz w:val="32"/>
          <w:szCs w:val="32"/>
          <w:cs/>
        </w:rPr>
        <w:t>ตู้เอกสาร</w:t>
      </w:r>
    </w:p>
    <w:p w:rsidR="00635172" w:rsidRPr="00635172" w:rsidRDefault="00635172" w:rsidP="00635172">
      <w:pPr>
        <w:spacing w:after="0" w:line="40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172">
        <w:rPr>
          <w:rFonts w:ascii="TH SarabunIT๙" w:hAnsi="TH SarabunIT๙" w:cs="TH SarabunIT๙"/>
          <w:sz w:val="32"/>
          <w:szCs w:val="32"/>
          <w:cs/>
        </w:rPr>
        <w:t>อื่นๆ</w:t>
      </w:r>
    </w:p>
    <w:p w:rsidR="00635172" w:rsidRPr="00635172" w:rsidRDefault="00635172" w:rsidP="00635172">
      <w:pPr>
        <w:spacing w:after="0" w:line="40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 xml:space="preserve">๓.๕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172">
        <w:rPr>
          <w:rFonts w:ascii="TH SarabunIT๙" w:hAnsi="TH SarabunIT๙" w:cs="TH SarabunIT๙"/>
          <w:sz w:val="32"/>
          <w:szCs w:val="32"/>
          <w:cs/>
        </w:rPr>
        <w:t>อื่นๆ..................................</w:t>
      </w:r>
    </w:p>
    <w:p w:rsidR="00635172" w:rsidRPr="00635172" w:rsidRDefault="00635172" w:rsidP="00635172">
      <w:pPr>
        <w:spacing w:before="120" w:after="0" w:line="40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>ทั้งนี้ ข้าพเจ้าจะส่งมอบสิ่งของดังกล่าวให้แก่ทางราชการก่อนวันออกจากราชการ</w:t>
      </w:r>
    </w:p>
    <w:p w:rsidR="00635172" w:rsidRPr="00635172" w:rsidRDefault="00635172" w:rsidP="00635172">
      <w:pPr>
        <w:spacing w:before="120" w:after="0" w:line="40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ข้าพเจ้าขอรับรองว่าข้อมูลข้างต้นเป็นความจริงทุกประการ</w:t>
      </w:r>
    </w:p>
    <w:p w:rsidR="00635172" w:rsidRDefault="00635172" w:rsidP="00635172">
      <w:pPr>
        <w:spacing w:before="120" w:after="0" w:line="40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35172" w:rsidRPr="00635172" w:rsidRDefault="00635172" w:rsidP="00635172">
      <w:pPr>
        <w:spacing w:after="0" w:line="400" w:lineRule="atLeas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35172">
        <w:rPr>
          <w:rFonts w:ascii="TH SarabunIT๙" w:hAnsi="TH SarabunIT๙" w:cs="TH SarabunIT๙"/>
          <w:sz w:val="32"/>
          <w:szCs w:val="32"/>
        </w:rPr>
        <w:t>(</w:t>
      </w:r>
      <w:r w:rsidRPr="00635172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635172" w:rsidRPr="00635172" w:rsidRDefault="00635172" w:rsidP="00635172">
      <w:pPr>
        <w:spacing w:after="0" w:line="400" w:lineRule="atLeast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635172">
        <w:rPr>
          <w:rFonts w:ascii="TH SarabunIT๙" w:hAnsi="TH SarabunIT๙" w:cs="TH SarabunIT๙"/>
          <w:sz w:val="32"/>
          <w:szCs w:val="32"/>
        </w:rPr>
        <w:t>(.....................................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35172">
        <w:rPr>
          <w:rFonts w:ascii="TH SarabunIT๙" w:hAnsi="TH SarabunIT๙" w:cs="TH SarabunIT๙"/>
          <w:sz w:val="32"/>
          <w:szCs w:val="32"/>
        </w:rPr>
        <w:t>)</w:t>
      </w:r>
    </w:p>
    <w:p w:rsidR="00635172" w:rsidRPr="00635172" w:rsidRDefault="00635172" w:rsidP="00635172">
      <w:pPr>
        <w:spacing w:after="0" w:line="400" w:lineRule="atLeast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635172">
        <w:rPr>
          <w:rFonts w:ascii="TH SarabunIT๙" w:hAnsi="TH SarabunIT๙" w:cs="TH SarabunIT๙"/>
          <w:sz w:val="32"/>
          <w:szCs w:val="32"/>
        </w:rPr>
        <w:t>(</w:t>
      </w:r>
      <w:r w:rsidRPr="00635172">
        <w:rPr>
          <w:rFonts w:ascii="TH SarabunIT๙" w:hAnsi="TH SarabunIT๙" w:cs="TH SarabunIT๙"/>
          <w:sz w:val="32"/>
          <w:szCs w:val="32"/>
          <w:cs/>
        </w:rPr>
        <w:t>ตำแหน่ง)......................................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sectPr w:rsidR="00635172" w:rsidRPr="00635172" w:rsidSect="00635172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applyBreakingRules/>
  </w:compat>
  <w:rsids>
    <w:rsidRoot w:val="00650C63"/>
    <w:rsid w:val="00635172"/>
    <w:rsid w:val="00650C63"/>
    <w:rsid w:val="00A203B9"/>
    <w:rsid w:val="00A5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ฟาริดา</dc:creator>
  <cp:lastModifiedBy>ฟาริดา</cp:lastModifiedBy>
  <cp:revision>1</cp:revision>
  <dcterms:created xsi:type="dcterms:W3CDTF">2013-11-07T03:26:00Z</dcterms:created>
  <dcterms:modified xsi:type="dcterms:W3CDTF">2013-11-07T03:59:00Z</dcterms:modified>
</cp:coreProperties>
</file>